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4pt;height:51.6pt;z-index:251639296;mso-width-percent:400;mso-width-percent:400;mso-width-relative:margin;mso-height-relative:margin">
            <v:textbox>
              <w:txbxContent>
                <w:p w:rsidR="00943362" w:rsidRDefault="00943362" w:rsidP="00734A1A">
                  <w:r>
                    <w:t>Task: Multi-paragraph descriptive essay (social, cultural, historical)</w:t>
                  </w:r>
                </w:p>
                <w:p w:rsidR="00943362" w:rsidRDefault="00943362" w:rsidP="00734A1A">
                  <w:r>
                    <w:t>Discovering Links: Peace and Conflict</w:t>
                  </w:r>
                </w:p>
                <w:p w:rsidR="00943362" w:rsidRDefault="00943362" w:rsidP="00734A1A"/>
                <w:p w:rsidR="00943362" w:rsidRPr="00734A1A" w:rsidRDefault="00943362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943362" w:rsidRDefault="00943362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943362" w:rsidRDefault="00943362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943362" w:rsidRDefault="00943362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943362" w:rsidRDefault="00943362" w:rsidP="00734A1A">
                  <w:r>
                    <w:t>Revise for clarity</w:t>
                  </w:r>
                </w:p>
                <w:p w:rsidR="00943362" w:rsidRPr="00734A1A" w:rsidRDefault="00943362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943362" w:rsidRDefault="00943362">
                  <w:r>
                    <w:t>Make connections to life</w:t>
                  </w:r>
                </w:p>
                <w:p w:rsidR="00943362" w:rsidRDefault="00943362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943362" w:rsidRDefault="00943362">
                  <w:r>
                    <w:t>Share personal descriptive text “hunting shack” or own personal space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943362" w:rsidRDefault="00943362">
                  <w:r>
                    <w:t>Edit drafts – word choice</w:t>
                  </w:r>
                </w:p>
                <w:p w:rsidR="00943362" w:rsidRDefault="00943362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943362" w:rsidRDefault="00943362">
                  <w:r>
                    <w:t>Fill in writing planner – idea dump</w:t>
                  </w:r>
                </w:p>
                <w:p w:rsidR="00943362" w:rsidRDefault="00943362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943362" w:rsidRDefault="00943362">
                  <w:r>
                    <w:t>Activate knowledge/generate ideas (photos)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943362" w:rsidRDefault="00943362">
                  <w:r>
                    <w:t>Practice sharing</w:t>
                  </w:r>
                </w:p>
                <w:p w:rsidR="00943362" w:rsidRDefault="00943362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943362" w:rsidRDefault="00943362">
                  <w:r>
                    <w:t>Sequencing – jot notes</w:t>
                  </w:r>
                </w:p>
                <w:p w:rsidR="00943362" w:rsidRDefault="00943362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943362" w:rsidRDefault="00943362">
                  <w:r>
                    <w:t>Identify “voice” in writing</w:t>
                  </w:r>
                </w:p>
                <w:p w:rsidR="00943362" w:rsidRDefault="0094336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943362" w:rsidRDefault="00943362">
                  <w:r>
                    <w:t>Read orally to class</w:t>
                  </w:r>
                </w:p>
                <w:p w:rsidR="00943362" w:rsidRDefault="00943362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943362" w:rsidRDefault="00943362">
                  <w:r>
                    <w:t>Create drafts</w:t>
                  </w:r>
                </w:p>
                <w:p w:rsidR="00943362" w:rsidRDefault="00943362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943362" w:rsidRPr="00734A1A" w:rsidRDefault="00943362" w:rsidP="00734A1A">
                  <w:pPr>
                    <w:ind w:left="0" w:firstLine="0"/>
                  </w:pPr>
                  <w:r>
                    <w:t xml:space="preserve">       Plan sequence using graphic organizer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943362" w:rsidRDefault="00943362"/>
                <w:p w:rsidR="00943362" w:rsidRDefault="00943362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943362" w:rsidRDefault="00943362">
                  <w:r>
                    <w:t>Experiment with language</w:t>
                  </w:r>
                </w:p>
                <w:p w:rsidR="00943362" w:rsidRDefault="00943362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943362" w:rsidRDefault="00943362">
                  <w:r>
                    <w:t>Share with peers – mental images of each other’s special place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943362" w:rsidRDefault="00943362" w:rsidP="00D75448"/>
                <w:p w:rsidR="00943362" w:rsidRPr="00D75448" w:rsidRDefault="00943362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943362" w:rsidRDefault="00943362"/>
                <w:p w:rsidR="00943362" w:rsidRDefault="00943362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943362" w:rsidRDefault="00943362"/>
                <w:p w:rsidR="00943362" w:rsidRDefault="0094336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43362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22.7pt;margin-top:3.55pt;width:340.85pt;height:148.75pt;z-index:251674112;mso-width-relative:margin;mso-height-relative:margin">
            <v:textbox>
              <w:txbxContent>
                <w:p w:rsidR="00943362" w:rsidRDefault="00943362" w:rsidP="00943362">
                  <w:pPr>
                    <w:numPr>
                      <w:ilvl w:val="0"/>
                      <w:numId w:val="2"/>
                    </w:numPr>
                  </w:pPr>
                  <w:r>
                    <w:t>Writing structure is impacted by audience and purpose</w:t>
                  </w:r>
                </w:p>
                <w:p w:rsidR="00943362" w:rsidRDefault="00943362" w:rsidP="00943362">
                  <w:pPr>
                    <w:numPr>
                      <w:ilvl w:val="0"/>
                      <w:numId w:val="2"/>
                    </w:numPr>
                  </w:pPr>
                  <w:r>
                    <w:t>We write better when we are writing about meaningful things</w:t>
                  </w:r>
                </w:p>
                <w:p w:rsidR="00943362" w:rsidRDefault="00943362" w:rsidP="00943362">
                  <w:pPr>
                    <w:numPr>
                      <w:ilvl w:val="0"/>
                      <w:numId w:val="2"/>
                    </w:numPr>
                  </w:pPr>
                  <w:r>
                    <w:t>Sensory details enhance writer’s voice and message clarity</w:t>
                  </w:r>
                </w:p>
                <w:p w:rsidR="00943362" w:rsidRDefault="00943362" w:rsidP="00943362">
                  <w:pPr>
                    <w:numPr>
                      <w:ilvl w:val="0"/>
                      <w:numId w:val="2"/>
                    </w:numPr>
                  </w:pPr>
                  <w:r>
                    <w:t>Sensory details invite the writer to connect with the reader/ listener</w:t>
                  </w:r>
                </w:p>
                <w:p w:rsidR="00943362" w:rsidRDefault="00943362" w:rsidP="00943362">
                  <w:pPr>
                    <w:numPr>
                      <w:ilvl w:val="0"/>
                      <w:numId w:val="2"/>
                    </w:numPr>
                  </w:pPr>
                  <w:r>
                    <w:t>Descriptive words create mental images</w:t>
                  </w:r>
                </w:p>
                <w:p w:rsidR="00943362" w:rsidRDefault="00943362" w:rsidP="00943362">
                  <w:pPr>
                    <w:numPr>
                      <w:ilvl w:val="0"/>
                      <w:numId w:val="2"/>
                    </w:numPr>
                  </w:pPr>
                  <w:r>
                    <w:t>Feedback and sharing helps us to enhance our message</w:t>
                  </w:r>
                </w:p>
                <w:p w:rsidR="00943362" w:rsidRDefault="00943362" w:rsidP="00943362">
                  <w:pPr>
                    <w:numPr>
                      <w:ilvl w:val="0"/>
                      <w:numId w:val="2"/>
                    </w:numPr>
                  </w:pPr>
                  <w:r>
                    <w:t>Descriptive writing attends to sequencing differently than other forms of writing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8.7pt;margin-top:8.6pt;width:258.35pt;height:126.8pt;z-index:251673088;mso-width-percent:400;mso-width-percent:400;mso-width-relative:margin;mso-height-relative:margin">
            <v:textbox>
              <w:txbxContent>
                <w:p w:rsidR="00943362" w:rsidRDefault="00943362" w:rsidP="00943362">
                  <w:pPr>
                    <w:numPr>
                      <w:ilvl w:val="0"/>
                      <w:numId w:val="1"/>
                    </w:numPr>
                  </w:pPr>
                  <w:r>
                    <w:t>Sequencing – logical order</w:t>
                  </w:r>
                </w:p>
                <w:p w:rsidR="00943362" w:rsidRDefault="00943362" w:rsidP="00943362">
                  <w:pPr>
                    <w:numPr>
                      <w:ilvl w:val="0"/>
                      <w:numId w:val="1"/>
                    </w:numPr>
                  </w:pPr>
                  <w:r>
                    <w:t>Paragraph structure</w:t>
                  </w:r>
                </w:p>
                <w:p w:rsidR="00943362" w:rsidRDefault="00943362" w:rsidP="00943362">
                  <w:pPr>
                    <w:numPr>
                      <w:ilvl w:val="0"/>
                      <w:numId w:val="1"/>
                    </w:numPr>
                  </w:pPr>
                  <w:r>
                    <w:t>Sensory details</w:t>
                  </w:r>
                </w:p>
                <w:p w:rsidR="00943362" w:rsidRDefault="00943362" w:rsidP="00943362">
                  <w:pPr>
                    <w:numPr>
                      <w:ilvl w:val="0"/>
                      <w:numId w:val="1"/>
                    </w:numPr>
                  </w:pPr>
                  <w:r>
                    <w:t>Descriptive words</w:t>
                  </w:r>
                </w:p>
                <w:p w:rsidR="00943362" w:rsidRDefault="00943362" w:rsidP="00943362">
                  <w:pPr>
                    <w:numPr>
                      <w:ilvl w:val="0"/>
                      <w:numId w:val="1"/>
                    </w:numPr>
                  </w:pPr>
                  <w:r>
                    <w:t>Ways to emphasize voice – see checklist</w:t>
                  </w:r>
                </w:p>
                <w:p w:rsidR="00943362" w:rsidRDefault="00943362" w:rsidP="00943362">
                  <w:pPr>
                    <w:numPr>
                      <w:ilvl w:val="0"/>
                      <w:numId w:val="1"/>
                    </w:numPr>
                  </w:pPr>
                  <w:r>
                    <w:t>Strategies for generating ideas, revision, feedback</w:t>
                  </w:r>
                </w:p>
                <w:p w:rsidR="00943362" w:rsidRDefault="00943362" w:rsidP="00943362">
                  <w:pPr>
                    <w:numPr>
                      <w:ilvl w:val="0"/>
                      <w:numId w:val="1"/>
                    </w:numPr>
                  </w:pPr>
                  <w:r>
                    <w:t>Oral presenting skills</w:t>
                  </w:r>
                </w:p>
                <w:p w:rsidR="00943362" w:rsidRDefault="00943362" w:rsidP="00943362">
                  <w:pPr>
                    <w:ind w:left="1080" w:firstLine="0"/>
                  </w:pPr>
                </w:p>
                <w:p w:rsidR="00943362" w:rsidRDefault="00943362"/>
                <w:p w:rsidR="00943362" w:rsidRDefault="0094336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6A4929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23.55pt;margin-top:12.1pt;width:332.6pt;height:128.45pt;z-index:251676160;mso-width-relative:margin;mso-height-relative:margin">
            <v:textbox>
              <w:txbxContent>
                <w:p w:rsidR="00943362" w:rsidRDefault="006A4929" w:rsidP="006A4929">
                  <w:pPr>
                    <w:numPr>
                      <w:ilvl w:val="0"/>
                      <w:numId w:val="4"/>
                    </w:numPr>
                  </w:pPr>
                  <w:r>
                    <w:t>What makes good descriptive text?</w:t>
                  </w:r>
                </w:p>
                <w:p w:rsidR="006A4929" w:rsidRDefault="006A4929" w:rsidP="006A4929">
                  <w:pPr>
                    <w:numPr>
                      <w:ilvl w:val="0"/>
                      <w:numId w:val="4"/>
                    </w:numPr>
                  </w:pPr>
                  <w:r>
                    <w:t>How do sensory details enhance writing?</w:t>
                  </w:r>
                </w:p>
                <w:p w:rsidR="006A4929" w:rsidRDefault="006A4929" w:rsidP="006A4929">
                  <w:pPr>
                    <w:numPr>
                      <w:ilvl w:val="0"/>
                      <w:numId w:val="4"/>
                    </w:numPr>
                  </w:pPr>
                  <w:r>
                    <w:t>Why are descriptive words and logical order essential when writing descriptive text?</w:t>
                  </w:r>
                </w:p>
                <w:p w:rsidR="006A4929" w:rsidRDefault="006A4929" w:rsidP="006A4929">
                  <w:pPr>
                    <w:numPr>
                      <w:ilvl w:val="0"/>
                      <w:numId w:val="4"/>
                    </w:numPr>
                  </w:pPr>
                  <w:r>
                    <w:t>What places mean the most to me?</w:t>
                  </w:r>
                </w:p>
                <w:p w:rsidR="006A4929" w:rsidRDefault="006A4929" w:rsidP="006A4929">
                  <w:pPr>
                    <w:numPr>
                      <w:ilvl w:val="0"/>
                      <w:numId w:val="4"/>
                    </w:numPr>
                  </w:pPr>
                  <w:r>
                    <w:t>How can pictures enhance our writing?</w:t>
                  </w:r>
                </w:p>
                <w:p w:rsidR="006A4929" w:rsidRDefault="006A4929" w:rsidP="006A4929">
                  <w:pPr>
                    <w:numPr>
                      <w:ilvl w:val="0"/>
                      <w:numId w:val="4"/>
                    </w:numPr>
                  </w:pPr>
                  <w:r>
                    <w:t>Why share with others?</w:t>
                  </w:r>
                </w:p>
                <w:p w:rsidR="006A4929" w:rsidRDefault="006A4929" w:rsidP="006A4929">
                  <w:pPr>
                    <w:numPr>
                      <w:ilvl w:val="0"/>
                      <w:numId w:val="4"/>
                    </w:numPr>
                  </w:pPr>
                  <w:r>
                    <w:t>What order makes the most sense for me?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4pt;margin-top:2.15pt;width:283.5pt;height:110.2pt;z-index:251675136;mso-width-relative:margin;mso-height-relative:margin">
            <v:textbox>
              <w:txbxContent>
                <w:p w:rsidR="00943362" w:rsidRDefault="006A4929" w:rsidP="00943362">
                  <w:pPr>
                    <w:numPr>
                      <w:ilvl w:val="0"/>
                      <w:numId w:val="3"/>
                    </w:numPr>
                  </w:pPr>
                  <w:r>
                    <w:t>Write a multi-paragraph text</w:t>
                  </w:r>
                </w:p>
                <w:p w:rsidR="006A4929" w:rsidRDefault="006A4929" w:rsidP="00943362">
                  <w:pPr>
                    <w:numPr>
                      <w:ilvl w:val="0"/>
                      <w:numId w:val="3"/>
                    </w:numPr>
                  </w:pPr>
                  <w:r>
                    <w:t>Use appropriate sequencing and logical order</w:t>
                  </w:r>
                </w:p>
                <w:p w:rsidR="006A4929" w:rsidRDefault="006A4929" w:rsidP="00943362">
                  <w:pPr>
                    <w:numPr>
                      <w:ilvl w:val="0"/>
                      <w:numId w:val="3"/>
                    </w:numPr>
                  </w:pPr>
                  <w:r>
                    <w:t>Apply sensory details</w:t>
                  </w:r>
                </w:p>
                <w:p w:rsidR="006A4929" w:rsidRDefault="006A4929" w:rsidP="00943362">
                  <w:pPr>
                    <w:numPr>
                      <w:ilvl w:val="0"/>
                      <w:numId w:val="3"/>
                    </w:numPr>
                  </w:pPr>
                  <w:r>
                    <w:t>Use descriptive language</w:t>
                  </w:r>
                </w:p>
                <w:p w:rsidR="006A4929" w:rsidRDefault="006A4929" w:rsidP="00943362">
                  <w:pPr>
                    <w:numPr>
                      <w:ilvl w:val="0"/>
                      <w:numId w:val="3"/>
                    </w:numPr>
                  </w:pPr>
                  <w:r>
                    <w:t>Choose a special place – personal relevance</w:t>
                  </w:r>
                </w:p>
                <w:p w:rsidR="006A4929" w:rsidRDefault="006A4929" w:rsidP="00943362">
                  <w:pPr>
                    <w:numPr>
                      <w:ilvl w:val="0"/>
                      <w:numId w:val="3"/>
                    </w:numPr>
                  </w:pPr>
                  <w:r>
                    <w:t>Revise, edit, offer feedback</w:t>
                  </w:r>
                </w:p>
                <w:p w:rsidR="006A4929" w:rsidRDefault="006A4929" w:rsidP="00943362">
                  <w:pPr>
                    <w:numPr>
                      <w:ilvl w:val="0"/>
                      <w:numId w:val="3"/>
                    </w:numPr>
                  </w:pPr>
                  <w:r>
                    <w:t>Publish and share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943362" w:rsidRDefault="006A4929">
                  <w:r>
                    <w:t>CC6.7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943362" w:rsidRDefault="006A4929">
                  <w:r>
                    <w:t>CC6.1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943362" w:rsidRDefault="006A4929">
                  <w:r>
                    <w:t>CR6.1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943362" w:rsidRDefault="006A4929">
                  <w:r>
                    <w:t>CC6.2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943362" w:rsidRDefault="006A4929">
                  <w:r>
                    <w:t>AR6.2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943362" w:rsidRDefault="006A4929">
                  <w:r>
                    <w:t>CC6.3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943362" w:rsidRDefault="006A4929">
                  <w:r>
                    <w:t>AR6.3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943362" w:rsidRDefault="006A4929">
                  <w:r>
                    <w:t>CC6.6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A65F7"/>
    <w:multiLevelType w:val="hybridMultilevel"/>
    <w:tmpl w:val="19B6DC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6D3400"/>
    <w:multiLevelType w:val="hybridMultilevel"/>
    <w:tmpl w:val="39E67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A84750"/>
    <w:multiLevelType w:val="hybridMultilevel"/>
    <w:tmpl w:val="0FC2F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146540"/>
    <w:multiLevelType w:val="hybridMultilevel"/>
    <w:tmpl w:val="456C9B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6544F"/>
    <w:rsid w:val="006A4929"/>
    <w:rsid w:val="00734A1A"/>
    <w:rsid w:val="00943362"/>
    <w:rsid w:val="009C1EEF"/>
    <w:rsid w:val="00C37ACE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BA9F40-7D34-4CBC-A364-13E7184FD576}"/>
</file>

<file path=customXml/itemProps2.xml><?xml version="1.0" encoding="utf-8"?>
<ds:datastoreItem xmlns:ds="http://schemas.openxmlformats.org/officeDocument/2006/customXml" ds:itemID="{DF0087DB-5AFC-4049-B385-D1FA6243E8BD}"/>
</file>

<file path=customXml/itemProps3.xml><?xml version="1.0" encoding="utf-8"?>
<ds:datastoreItem xmlns:ds="http://schemas.openxmlformats.org/officeDocument/2006/customXml" ds:itemID="{F370F64C-8F0B-47CA-BD3B-5D8FA91EA9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2012-05-18T20:32:00Z</dcterms:created>
  <dcterms:modified xsi:type="dcterms:W3CDTF">2012-05-18T20:32:00Z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