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25" w:rsidRDefault="00572261" w:rsidP="00572261">
      <w:pPr>
        <w:jc w:val="center"/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Comprehend and Respond</w:t>
      </w:r>
      <w:r>
        <w:rPr>
          <w:b/>
          <w:sz w:val="32"/>
          <w:szCs w:val="32"/>
          <w:lang w:val="en-CA"/>
        </w:rPr>
        <w:br/>
        <w:t>Ideas and Information</w:t>
      </w:r>
      <w:r w:rsidR="00811C0D">
        <w:rPr>
          <w:b/>
          <w:sz w:val="32"/>
          <w:szCs w:val="32"/>
          <w:lang w:val="en-CA"/>
        </w:rPr>
        <w:br/>
        <w:t>Literary texts</w:t>
      </w:r>
    </w:p>
    <w:p w:rsidR="00572261" w:rsidRDefault="00811C0D" w:rsidP="00572261">
      <w:pPr>
        <w:jc w:val="center"/>
        <w:rPr>
          <w:sz w:val="24"/>
          <w:szCs w:val="24"/>
          <w:lang w:val="en-CA"/>
        </w:rPr>
      </w:pPr>
      <w:r>
        <w:rPr>
          <w:sz w:val="32"/>
          <w:szCs w:val="32"/>
          <w:lang w:val="en-CA"/>
        </w:rPr>
        <w:t>_______________</w:t>
      </w:r>
      <w:r w:rsidR="00572261">
        <w:rPr>
          <w:sz w:val="32"/>
          <w:szCs w:val="32"/>
          <w:lang w:val="en-CA"/>
        </w:rPr>
        <w:br/>
      </w:r>
      <w:r w:rsidR="00572261">
        <w:rPr>
          <w:sz w:val="24"/>
          <w:szCs w:val="24"/>
          <w:lang w:val="en-CA"/>
        </w:rPr>
        <w:t>Main character’s name</w:t>
      </w:r>
    </w:p>
    <w:p w:rsidR="00572261" w:rsidRDefault="00811C0D" w:rsidP="00572261">
      <w:pPr>
        <w:jc w:val="center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____________________     ____________________</w:t>
      </w:r>
      <w:r w:rsidR="00572261">
        <w:rPr>
          <w:sz w:val="24"/>
          <w:szCs w:val="24"/>
          <w:lang w:val="en-CA"/>
        </w:rPr>
        <w:br/>
        <w:t>Two words describing this person (adjectives)</w:t>
      </w:r>
    </w:p>
    <w:p w:rsidR="00572261" w:rsidRDefault="00811C0D" w:rsidP="00572261">
      <w:pPr>
        <w:jc w:val="center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____________________     ____________________     ____________________</w:t>
      </w:r>
      <w:r w:rsidR="00572261">
        <w:rPr>
          <w:sz w:val="24"/>
          <w:szCs w:val="24"/>
          <w:lang w:val="en-CA"/>
        </w:rPr>
        <w:br/>
        <w:t>Three words describing the setting or place (adjectives)</w:t>
      </w:r>
    </w:p>
    <w:p w:rsidR="00572261" w:rsidRDefault="00811C0D" w:rsidP="00572261">
      <w:pPr>
        <w:jc w:val="center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____________________     ____________________</w:t>
      </w:r>
      <w:r w:rsidR="00572261">
        <w:rPr>
          <w:sz w:val="24"/>
          <w:szCs w:val="24"/>
          <w:lang w:val="en-CA"/>
        </w:rPr>
        <w:t xml:space="preserve">     </w:t>
      </w:r>
      <w:r>
        <w:rPr>
          <w:sz w:val="24"/>
          <w:szCs w:val="24"/>
          <w:lang w:val="en-CA"/>
        </w:rPr>
        <w:t>____________________     ___________________</w:t>
      </w:r>
      <w:r>
        <w:rPr>
          <w:sz w:val="24"/>
          <w:szCs w:val="24"/>
          <w:lang w:val="en-CA"/>
        </w:rPr>
        <w:br/>
        <w:t>Four words describing an important event</w:t>
      </w:r>
    </w:p>
    <w:p w:rsidR="00811C0D" w:rsidRDefault="00811C0D" w:rsidP="00811C0D">
      <w:pPr>
        <w:jc w:val="center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____________________     ____________________     ____________________     ____________________     ___________________</w:t>
      </w:r>
      <w:r>
        <w:rPr>
          <w:sz w:val="24"/>
          <w:szCs w:val="24"/>
          <w:lang w:val="en-CA"/>
        </w:rPr>
        <w:br/>
        <w:t>Five words describing the main idea or the importance of this event</w:t>
      </w:r>
    </w:p>
    <w:p w:rsidR="00811C0D" w:rsidRPr="00572261" w:rsidRDefault="00811C0D" w:rsidP="00811C0D">
      <w:pPr>
        <w:jc w:val="center"/>
        <w:rPr>
          <w:sz w:val="24"/>
          <w:szCs w:val="24"/>
          <w:lang w:val="en-CA"/>
        </w:rPr>
      </w:pPr>
      <w:r>
        <w:rPr>
          <w:noProof/>
          <w:sz w:val="24"/>
          <w:szCs w:val="24"/>
        </w:rPr>
        <w:drawing>
          <wp:inline distT="0" distB="0" distL="0" distR="0">
            <wp:extent cx="3324225" cy="1895475"/>
            <wp:effectExtent l="19050" t="0" r="9525" b="0"/>
            <wp:docPr id="1" name="Picture 1" descr="C:\Users\kw426\AppData\Local\Microsoft\Windows\Temporary Internet Files\Content.IE5\EFG6BNEI\MP90043909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w426\AppData\Local\Microsoft\Windows\Temporary Internet Files\Content.IE5\EFG6BNEI\MP900439092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1C0D" w:rsidRPr="00572261" w:rsidSect="00811C0D">
      <w:pgSz w:w="15840" w:h="12240" w:orient="landscape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572261"/>
    <w:rsid w:val="00141D4E"/>
    <w:rsid w:val="00572261"/>
    <w:rsid w:val="00607A25"/>
    <w:rsid w:val="00811C0D"/>
    <w:rsid w:val="00857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C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7BEE3E-9C6B-47F0-8352-CFE57B136413}"/>
</file>

<file path=customXml/itemProps2.xml><?xml version="1.0" encoding="utf-8"?>
<ds:datastoreItem xmlns:ds="http://schemas.openxmlformats.org/officeDocument/2006/customXml" ds:itemID="{4C3C0221-59F7-4669-A5EF-ADB5BA7E4FD3}"/>
</file>

<file path=customXml/itemProps3.xml><?xml version="1.0" encoding="utf-8"?>
<ds:datastoreItem xmlns:ds="http://schemas.openxmlformats.org/officeDocument/2006/customXml" ds:itemID="{9DCA594A-EF81-47BC-87AB-79FBDFFB9B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2012-06-15T15:15:00Z</dcterms:created>
  <dcterms:modified xsi:type="dcterms:W3CDTF">2012-06-15T15:15:00Z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