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FF17" w14:textId="77777777" w:rsidR="000025A1" w:rsidRDefault="000025A1" w:rsidP="000025A1">
      <w:r>
        <w:t xml:space="preserve">Science 7 </w:t>
      </w:r>
      <w:r>
        <w:tab/>
      </w:r>
      <w:r>
        <w:rPr>
          <w:sz w:val="48"/>
          <w:szCs w:val="48"/>
        </w:rPr>
        <w:t>Heat and Temperature Unit</w:t>
      </w:r>
      <w:r>
        <w:rPr>
          <w:sz w:val="48"/>
          <w:szCs w:val="48"/>
        </w:rPr>
        <w:tab/>
      </w:r>
    </w:p>
    <w:p w14:paraId="4068FF18" w14:textId="77777777" w:rsidR="000025A1" w:rsidRDefault="000025A1" w:rsidP="000025A1"/>
    <w:p w14:paraId="4068FF19" w14:textId="77777777" w:rsidR="000025A1" w:rsidRDefault="000025A1" w:rsidP="000025A1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>
        <w:rPr>
          <w:sz w:val="30"/>
          <w:szCs w:val="30"/>
        </w:rPr>
        <w:t>What is heat and how does it affect us?</w:t>
      </w:r>
    </w:p>
    <w:p w14:paraId="4068FF1A" w14:textId="77777777" w:rsidR="000025A1" w:rsidRDefault="000025A1" w:rsidP="000025A1"/>
    <w:p w14:paraId="4068FF1B" w14:textId="77777777" w:rsidR="000025A1" w:rsidRDefault="000025A1" w:rsidP="000025A1">
      <w:r>
        <w:rPr>
          <w:sz w:val="32"/>
          <w:szCs w:val="32"/>
        </w:rPr>
        <w:t>Outcome</w:t>
      </w:r>
      <w:r>
        <w:t>:</w:t>
      </w:r>
    </w:p>
    <w:p w14:paraId="4068FF1C" w14:textId="77777777" w:rsidR="000025A1" w:rsidRDefault="000025A1" w:rsidP="000025A1"/>
    <w:p w14:paraId="4068FF1D" w14:textId="77777777" w:rsidR="000025A1" w:rsidRDefault="000025A1" w:rsidP="000025A1">
      <w:r>
        <w:tab/>
        <w:t xml:space="preserve">HT7.1 Assess the impact of past and current heating and cooling technologies related to </w:t>
      </w:r>
    </w:p>
    <w:p w14:paraId="4068FF1E" w14:textId="77777777" w:rsidR="000025A1" w:rsidRDefault="000025A1" w:rsidP="000025A1">
      <w:r>
        <w:tab/>
        <w:t xml:space="preserve">food, </w:t>
      </w:r>
      <w:r>
        <w:tab/>
        <w:t>clothing, and shelter on self, society, and the environment.</w:t>
      </w:r>
    </w:p>
    <w:p w14:paraId="4068FF1F" w14:textId="77777777" w:rsidR="000025A1" w:rsidRDefault="000025A1" w:rsidP="000025A1">
      <w:r>
        <w:tab/>
        <w:t xml:space="preserve">Assess </w:t>
      </w:r>
      <w:r>
        <w:sym w:font="Wingdings" w:char="F0E0"/>
      </w:r>
      <w:r>
        <w:t xml:space="preserve"> impact on self, society and environment (of heating and cooling technologies </w:t>
      </w:r>
    </w:p>
    <w:p w14:paraId="4068FF20" w14:textId="77777777" w:rsidR="000025A1" w:rsidRDefault="000025A1" w:rsidP="000025A1">
      <w:r>
        <w:tab/>
        <w:t xml:space="preserve">related </w:t>
      </w:r>
      <w:r>
        <w:tab/>
        <w:t>to food, clothing and shelter)</w:t>
      </w:r>
    </w:p>
    <w:p w14:paraId="4068FF21" w14:textId="77777777" w:rsidR="000025A1" w:rsidRDefault="000025A1" w:rsidP="000025A1"/>
    <w:p w14:paraId="4068FF22" w14:textId="77777777" w:rsidR="000025A1" w:rsidRDefault="000025A1" w:rsidP="000025A1">
      <w:r>
        <w:rPr>
          <w:sz w:val="28"/>
          <w:szCs w:val="28"/>
        </w:rPr>
        <w:t>Understandings:</w:t>
      </w:r>
      <w:r>
        <w:tab/>
      </w:r>
    </w:p>
    <w:p w14:paraId="4068FF23" w14:textId="77777777" w:rsidR="000025A1" w:rsidRDefault="000025A1" w:rsidP="000025A1">
      <w:r>
        <w:tab/>
      </w:r>
    </w:p>
    <w:p w14:paraId="4068FF24" w14:textId="77777777" w:rsidR="000025A1" w:rsidRDefault="000025A1" w:rsidP="00D92AF9">
      <w:pPr>
        <w:numPr>
          <w:ilvl w:val="0"/>
          <w:numId w:val="3"/>
        </w:numPr>
      </w:pPr>
      <w:r>
        <w:t>Heating and cooling of substances has forced us to develop new technologies, and has also created a need for certain jobs.</w:t>
      </w:r>
    </w:p>
    <w:p w14:paraId="4068FF25" w14:textId="77777777" w:rsidR="000025A1" w:rsidRDefault="000025A1" w:rsidP="00D92AF9">
      <w:pPr>
        <w:numPr>
          <w:ilvl w:val="0"/>
          <w:numId w:val="3"/>
        </w:numPr>
      </w:pPr>
      <w:r>
        <w:t>The heat capacity of a substance influences its use.</w:t>
      </w:r>
    </w:p>
    <w:p w14:paraId="4068FF26" w14:textId="77777777" w:rsidR="000025A1" w:rsidRDefault="000025A1" w:rsidP="00D92AF9">
      <w:pPr>
        <w:numPr>
          <w:ilvl w:val="0"/>
          <w:numId w:val="3"/>
        </w:numPr>
      </w:pPr>
      <w:r>
        <w:t>There are some heating and cooling problems that cannot be solved using scientific and</w:t>
      </w:r>
      <w:r w:rsidR="00D92AF9">
        <w:t xml:space="preserve"> </w:t>
      </w:r>
      <w:r>
        <w:t>technological knowledge.</w:t>
      </w:r>
    </w:p>
    <w:p w14:paraId="4068FF27" w14:textId="77777777" w:rsidR="000025A1" w:rsidRDefault="000025A1" w:rsidP="00D92AF9">
      <w:pPr>
        <w:numPr>
          <w:ilvl w:val="0"/>
          <w:numId w:val="3"/>
        </w:numPr>
      </w:pPr>
      <w:r>
        <w:t>There are certain problem-solving processes that can help in designing, constructing and evaluating devices which solve heating and cooling challenges.</w:t>
      </w:r>
      <w:r w:rsidR="00D92AF9">
        <w:t>\</w:t>
      </w:r>
    </w:p>
    <w:p w14:paraId="4068FF28" w14:textId="77777777" w:rsidR="00D92AF9" w:rsidRDefault="00D92AF9" w:rsidP="00D92AF9">
      <w:pPr>
        <w:numPr>
          <w:ilvl w:val="0"/>
          <w:numId w:val="3"/>
        </w:numPr>
      </w:pPr>
      <w:r>
        <w:t>Human need influences technological development.</w:t>
      </w:r>
    </w:p>
    <w:p w14:paraId="4068FF29" w14:textId="77777777" w:rsidR="00D92AF9" w:rsidRDefault="00D92AF9" w:rsidP="00D92AF9">
      <w:pPr>
        <w:numPr>
          <w:ilvl w:val="0"/>
          <w:numId w:val="3"/>
        </w:numPr>
      </w:pPr>
      <w:r>
        <w:t>Scientific principles and knowledge is part of product development.</w:t>
      </w:r>
    </w:p>
    <w:p w14:paraId="4068FF2A" w14:textId="77777777" w:rsidR="000025A1" w:rsidRDefault="000025A1" w:rsidP="000025A1"/>
    <w:p w14:paraId="4068FF2B" w14:textId="77777777" w:rsidR="000025A1" w:rsidRDefault="000025A1" w:rsidP="000025A1">
      <w:r>
        <w:rPr>
          <w:sz w:val="28"/>
          <w:szCs w:val="28"/>
        </w:rPr>
        <w:t>Essential questions</w:t>
      </w:r>
      <w:r>
        <w:t>:</w:t>
      </w:r>
    </w:p>
    <w:p w14:paraId="4068FF2C" w14:textId="77777777" w:rsidR="000025A1" w:rsidRDefault="000025A1" w:rsidP="000025A1">
      <w:r>
        <w:tab/>
      </w:r>
    </w:p>
    <w:p w14:paraId="4068FF2D" w14:textId="77777777" w:rsidR="000025A1" w:rsidRDefault="000025A1" w:rsidP="00D92AF9">
      <w:pPr>
        <w:pStyle w:val="ListParagraph"/>
        <w:ind w:left="0"/>
      </w:pPr>
      <w:r>
        <w:t xml:space="preserve">How does the heating or cooling of a substance affect the development of a new </w:t>
      </w:r>
    </w:p>
    <w:p w14:paraId="4068FF2E" w14:textId="77777777" w:rsidR="000025A1" w:rsidRDefault="000025A1" w:rsidP="00D92AF9">
      <w:pPr>
        <w:pStyle w:val="ListParagraph"/>
        <w:ind w:left="0"/>
      </w:pPr>
      <w:r>
        <w:t>technology?</w:t>
      </w:r>
    </w:p>
    <w:p w14:paraId="4068FF2F" w14:textId="77777777" w:rsidR="000025A1" w:rsidRDefault="000025A1" w:rsidP="000025A1">
      <w:r>
        <w:t>How does the heat capacity of a substance influence its use?</w:t>
      </w:r>
    </w:p>
    <w:p w14:paraId="4068FF30" w14:textId="77777777" w:rsidR="000025A1" w:rsidRDefault="000025A1" w:rsidP="000025A1">
      <w:r>
        <w:t>What kinds of problems exist that cannot be solved by scientific and technological</w:t>
      </w:r>
    </w:p>
    <w:p w14:paraId="4068FF31" w14:textId="77777777" w:rsidR="000025A1" w:rsidRDefault="000025A1" w:rsidP="00D92AF9">
      <w:r>
        <w:t>knowledge and why not?</w:t>
      </w:r>
    </w:p>
    <w:p w14:paraId="4068FF32" w14:textId="77777777" w:rsidR="000025A1" w:rsidRDefault="000025A1" w:rsidP="00D92AF9">
      <w:r>
        <w:t xml:space="preserve">What processes can we use to design, construct, and evaluate scientific and </w:t>
      </w:r>
    </w:p>
    <w:p w14:paraId="4068FF33" w14:textId="77777777" w:rsidR="000025A1" w:rsidRDefault="000025A1" w:rsidP="00D92AF9">
      <w:r>
        <w:t>technological devices?</w:t>
      </w:r>
    </w:p>
    <w:p w14:paraId="4068FF34" w14:textId="77777777" w:rsidR="00D92AF9" w:rsidRDefault="00D92AF9" w:rsidP="00D92AF9">
      <w:r>
        <w:t xml:space="preserve">.How do we decide what products we develop? How are these decisions linked to other </w:t>
      </w:r>
    </w:p>
    <w:p w14:paraId="4068FF35" w14:textId="77777777" w:rsidR="00D92AF9" w:rsidRDefault="00D92AF9" w:rsidP="00D92AF9">
      <w:r>
        <w:t>factors (like location, climate, etc.)?</w:t>
      </w:r>
    </w:p>
    <w:p w14:paraId="4068FF36" w14:textId="77777777" w:rsidR="00D92AF9" w:rsidRDefault="00D92AF9" w:rsidP="00D92AF9">
      <w:r>
        <w:t xml:space="preserve"> How are science, commerce and technology linked?</w:t>
      </w:r>
    </w:p>
    <w:p w14:paraId="4068FF37" w14:textId="77777777" w:rsidR="00D92AF9" w:rsidRDefault="00D92AF9" w:rsidP="000025A1">
      <w:pPr>
        <w:ind w:firstLine="709"/>
      </w:pPr>
    </w:p>
    <w:p w14:paraId="4068FF38" w14:textId="77777777" w:rsidR="000025A1" w:rsidRDefault="000025A1" w:rsidP="000025A1">
      <w:r>
        <w:rPr>
          <w:sz w:val="28"/>
          <w:szCs w:val="28"/>
        </w:rPr>
        <w:t>Students need to know</w:t>
      </w:r>
      <w:r>
        <w:t>:</w:t>
      </w:r>
    </w:p>
    <w:p w14:paraId="4068FF39" w14:textId="77777777" w:rsidR="000025A1" w:rsidRDefault="000025A1" w:rsidP="000025A1"/>
    <w:p w14:paraId="4068FF3A" w14:textId="77777777" w:rsidR="000025A1" w:rsidRDefault="000025A1" w:rsidP="000025A1">
      <w:r>
        <w:tab/>
        <w:t>-ways to communicate (visual, oral, written)</w:t>
      </w:r>
    </w:p>
    <w:p w14:paraId="4068FF3B" w14:textId="77777777" w:rsidR="000025A1" w:rsidRDefault="000025A1" w:rsidP="000025A1">
      <w:r>
        <w:tab/>
        <w:t>-heat capacity definition and capacities of certain materials</w:t>
      </w:r>
    </w:p>
    <w:p w14:paraId="4068FF3C" w14:textId="77777777" w:rsidR="000025A1" w:rsidRDefault="000025A1" w:rsidP="000025A1">
      <w:r>
        <w:tab/>
        <w:t>-home insulation types</w:t>
      </w:r>
    </w:p>
    <w:p w14:paraId="4068FF3D" w14:textId="77777777" w:rsidR="000025A1" w:rsidRDefault="000025A1" w:rsidP="000025A1">
      <w:r>
        <w:tab/>
        <w:t>-technological problem solving process</w:t>
      </w:r>
    </w:p>
    <w:p w14:paraId="4068FF3E" w14:textId="77777777" w:rsidR="000025A1" w:rsidRDefault="000025A1" w:rsidP="000025A1">
      <w:r>
        <w:tab/>
        <w:t>-photo journal/technology skills</w:t>
      </w:r>
    </w:p>
    <w:p w14:paraId="4068FF3F" w14:textId="77777777" w:rsidR="000025A1" w:rsidRDefault="000025A1" w:rsidP="000025A1">
      <w:r>
        <w:tab/>
        <w:t xml:space="preserve">-research skills (including ways to communicate questions, ideas, intentions, plans and </w:t>
      </w:r>
    </w:p>
    <w:p w14:paraId="4068FF40" w14:textId="77777777" w:rsidR="000025A1" w:rsidRDefault="000025A1" w:rsidP="000025A1">
      <w:r>
        <w:lastRenderedPageBreak/>
        <w:tab/>
        <w:t>results of inquiries)</w:t>
      </w:r>
    </w:p>
    <w:p w14:paraId="4068FF41" w14:textId="77777777" w:rsidR="000025A1" w:rsidRDefault="000025A1" w:rsidP="000025A1">
      <w:r>
        <w:tab/>
        <w:t>-how to develop evaluation criteria</w:t>
      </w:r>
    </w:p>
    <w:p w14:paraId="4068FF42" w14:textId="77777777" w:rsidR="000025A1" w:rsidRDefault="000025A1" w:rsidP="000025A1">
      <w:r>
        <w:tab/>
        <w:t>-careers related to the science of heating and cooling</w:t>
      </w:r>
    </w:p>
    <w:p w14:paraId="4068FF43" w14:textId="77777777" w:rsidR="000025A1" w:rsidRDefault="000025A1" w:rsidP="000025A1">
      <w:r>
        <w:tab/>
        <w:t>-problems related to cooling and heating</w:t>
      </w:r>
    </w:p>
    <w:p w14:paraId="4068FF44" w14:textId="77777777" w:rsidR="000025A1" w:rsidRDefault="000025A1" w:rsidP="000025A1"/>
    <w:p w14:paraId="4068FF45" w14:textId="77777777" w:rsidR="000025A1" w:rsidRDefault="000025A1" w:rsidP="000025A1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be able to:</w:t>
      </w:r>
    </w:p>
    <w:p w14:paraId="4068FF46" w14:textId="77777777" w:rsidR="000025A1" w:rsidRDefault="000025A1" w:rsidP="000025A1">
      <w:pPr>
        <w:rPr>
          <w:rFonts w:cs="Tahoma"/>
          <w:sz w:val="28"/>
          <w:szCs w:val="28"/>
        </w:rPr>
      </w:pPr>
    </w:p>
    <w:p w14:paraId="4068FF47" w14:textId="77777777" w:rsidR="000025A1" w:rsidRDefault="000025A1" w:rsidP="000025A1">
      <w:r>
        <w:tab/>
        <w:t>-illustrate historical development (technologies)</w:t>
      </w:r>
    </w:p>
    <w:p w14:paraId="4068FF48" w14:textId="77777777" w:rsidR="000025A1" w:rsidRDefault="000025A1" w:rsidP="000025A1">
      <w:r>
        <w:tab/>
        <w:t>-communicate inquiries of heat transmissions</w:t>
      </w:r>
    </w:p>
    <w:p w14:paraId="4068FF49" w14:textId="77777777" w:rsidR="000025A1" w:rsidRDefault="000025A1" w:rsidP="000025A1">
      <w:r>
        <w:tab/>
        <w:t>-analyze design/function of technologies</w:t>
      </w:r>
    </w:p>
    <w:p w14:paraId="4068FF4A" w14:textId="77777777" w:rsidR="000025A1" w:rsidRDefault="000025A1" w:rsidP="000025A1">
      <w:r>
        <w:tab/>
        <w:t>-compare heat capacities of materials</w:t>
      </w:r>
    </w:p>
    <w:p w14:paraId="4068FF4B" w14:textId="77777777" w:rsidR="000025A1" w:rsidRDefault="000025A1" w:rsidP="000025A1">
      <w:r>
        <w:tab/>
        <w:t>-evaluate insulation</w:t>
      </w:r>
    </w:p>
    <w:p w14:paraId="4068FF4C" w14:textId="77777777" w:rsidR="000025A1" w:rsidRDefault="000025A1" w:rsidP="000025A1">
      <w:r>
        <w:tab/>
        <w:t>-use technological problem solving to design...</w:t>
      </w:r>
    </w:p>
    <w:p w14:paraId="4068FF4D" w14:textId="77777777" w:rsidR="000025A1" w:rsidRDefault="000025A1" w:rsidP="000025A1">
      <w:r>
        <w:tab/>
        <w:t>-assess prototypes</w:t>
      </w:r>
      <w:r>
        <w:tab/>
      </w:r>
    </w:p>
    <w:p w14:paraId="4068FF4E" w14:textId="77777777" w:rsidR="000025A1" w:rsidRDefault="000025A1" w:rsidP="000025A1">
      <w:r>
        <w:tab/>
        <w:t>-provide examples of problems (heating/cooling) in a home'</w:t>
      </w:r>
      <w:r>
        <w:tab/>
      </w:r>
    </w:p>
    <w:p w14:paraId="4068FF4F" w14:textId="77777777" w:rsidR="000025A1" w:rsidRDefault="000025A1" w:rsidP="000025A1">
      <w:r>
        <w:tab/>
        <w:t>-create a career photo journal</w:t>
      </w:r>
    </w:p>
    <w:p w14:paraId="4068FF50" w14:textId="77777777" w:rsidR="000025A1" w:rsidRDefault="000025A1" w:rsidP="000025A1">
      <w:r>
        <w:tab/>
      </w:r>
    </w:p>
    <w:p w14:paraId="4068FF51" w14:textId="77777777" w:rsidR="00D7758B" w:rsidRDefault="00D7758B"/>
    <w:sectPr w:rsidR="00D7758B" w:rsidSect="00D7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0086"/>
    <w:multiLevelType w:val="hybridMultilevel"/>
    <w:tmpl w:val="CAB8A92C"/>
    <w:lvl w:ilvl="0" w:tplc="EB88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A3539"/>
    <w:multiLevelType w:val="hybridMultilevel"/>
    <w:tmpl w:val="F964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19D5"/>
    <w:multiLevelType w:val="hybridMultilevel"/>
    <w:tmpl w:val="78B0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68460">
    <w:abstractNumId w:val="0"/>
  </w:num>
  <w:num w:numId="2" w16cid:durableId="1133447138">
    <w:abstractNumId w:val="1"/>
  </w:num>
  <w:num w:numId="3" w16cid:durableId="19131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5A1"/>
    <w:rsid w:val="000025A1"/>
    <w:rsid w:val="000A153C"/>
    <w:rsid w:val="003676C5"/>
    <w:rsid w:val="00C73067"/>
    <w:rsid w:val="00D7758B"/>
    <w:rsid w:val="00D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F17"/>
  <w15:docId w15:val="{B42AF015-9C81-473F-B1BA-0F70645A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A1"/>
    <w:pPr>
      <w:widowControl w:val="0"/>
      <w:suppressAutoHyphens/>
    </w:pPr>
    <w:rPr>
      <w:rFonts w:ascii="Times New Roman" w:eastAsia="Arial" w:hAnsi="Times New Roman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0736B-C727-461E-BE95-7122D9903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8802D-B202-4946-9B54-5780A3432431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D8BFCE-E0F7-4018-BA46-37DF014C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2024-08-21T20:31:00Z</dcterms:created>
  <dcterms:modified xsi:type="dcterms:W3CDTF">2024-08-21T20:31:00Z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